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5D" w:rsidRPr="00F93842" w:rsidRDefault="0051495D" w:rsidP="0077485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Договор</w:t>
      </w: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/>
        <w:t>об образовании по образовательным программам дошкольного образования</w:t>
      </w:r>
    </w:p>
    <w:p w:rsidR="00405B91" w:rsidRPr="00F93842" w:rsidRDefault="00405B91" w:rsidP="0077485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МБДОУ детского сада «Сказка»</w:t>
      </w:r>
    </w:p>
    <w:p w:rsidR="0051495D" w:rsidRPr="00F93842" w:rsidRDefault="0051495D" w:rsidP="00BA3ED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</w:t>
      </w:r>
      <w:r w:rsidR="00405B9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proofErr w:type="gramStart"/>
      <w:r w:rsidR="00405B9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.У</w:t>
      </w:r>
      <w:proofErr w:type="gramEnd"/>
      <w:r w:rsidR="00405B9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льяновск</w:t>
      </w:r>
      <w:proofErr w:type="spellEnd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____ </w:t>
      </w:r>
      <w:r w:rsidR="00405B9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 w:rsidR="00BA3ED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"____"_____________________</w:t>
      </w:r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(место заключения договора)                </w:t>
      </w:r>
      <w:r w:rsidR="00405B91"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                           </w:t>
      </w:r>
      <w:r w:rsid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                                     </w:t>
      </w:r>
      <w:r w:rsidR="00405B91"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  </w:t>
      </w: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   (дата заключения договора)</w:t>
      </w:r>
    </w:p>
    <w:p w:rsidR="0051495D" w:rsidRPr="00F93842" w:rsidRDefault="00F93842" w:rsidP="00F93842">
      <w:pPr>
        <w:shd w:val="clear" w:color="auto" w:fill="FFFFFF"/>
        <w:tabs>
          <w:tab w:val="left" w:pos="3195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</w:p>
    <w:p w:rsidR="0051495D" w:rsidRPr="00F93842" w:rsidRDefault="00DF3EB5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</w:t>
      </w:r>
      <w:r w:rsidR="00841398"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униципальное бюджетное дошкольное образовательное учреждение детский сад «Сказка» (МБДОУ детский сад «Сказка»)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51495D" w:rsidRPr="00F93842" w:rsidRDefault="0051495D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(полное  наименование  и  фирменное  наименование  (при наличии)</w:t>
      </w:r>
      <w:r w:rsidR="00DA2196"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организации, осуществляющей  образовательную деятельность по</w:t>
      </w:r>
      <w:r w:rsidR="00DA2196"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образовательным программам дошкольного образования)</w:t>
      </w:r>
    </w:p>
    <w:p w:rsidR="00F93842" w:rsidRDefault="00DF3EB5" w:rsidP="00F9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осуществляющее</w:t>
      </w:r>
      <w:proofErr w:type="gramEnd"/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образовательную деятельность    (далее -   образовательная</w:t>
      </w:r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организация) на основании лицензии от "_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06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_"</w:t>
      </w:r>
      <w:proofErr w:type="spellStart"/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марта</w:t>
      </w:r>
      <w:proofErr w:type="spellEnd"/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 20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15г.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N 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2372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51495D" w:rsidRPr="00F93842" w:rsidRDefault="0051495D" w:rsidP="00F9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                                             (дата и номер лицензии)</w:t>
      </w:r>
    </w:p>
    <w:p w:rsidR="0051495D" w:rsidRPr="00F93842" w:rsidRDefault="00C73875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ыданной</w:t>
      </w:r>
      <w:r w:rsidR="00335B8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Министерством образования  и науки Ульяновской области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DE234C" w:rsidRPr="00DE23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DE234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именуемое</w:t>
      </w:r>
      <w:proofErr w:type="gramEnd"/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                      (наименование лицензирующего органа)</w:t>
      </w:r>
    </w:p>
    <w:p w:rsidR="00DA2196" w:rsidRPr="00F93842" w:rsidRDefault="0051495D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 дальнейшем "Исполнитель", в лице</w:t>
      </w:r>
      <w:r w:rsidR="00C7387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C7387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заведующ</w:t>
      </w:r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его</w:t>
      </w:r>
      <w:proofErr w:type="gramEnd"/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A2196"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Вдовиной Ольги Владимировны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действующего на основании Устава, </w:t>
      </w:r>
    </w:p>
    <w:p w:rsidR="0051495D" w:rsidRPr="00F93842" w:rsidRDefault="0051495D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(наименование должности, фамилия, имя, отчество (при наличии)</w:t>
      </w:r>
      <w:r w:rsidR="00DA2196"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представителя Исполнителя)</w:t>
      </w:r>
    </w:p>
    <w:p w:rsidR="00C73875" w:rsidRPr="00F93842" w:rsidRDefault="00C73875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________________________________________________________________</w:t>
      </w:r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</w:t>
      </w:r>
      <w:r w:rsidR="00F36C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C73875" w:rsidRPr="00F93842" w:rsidRDefault="00F36C44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proofErr w:type="gramStart"/>
      <w:r w:rsidR="0051495D"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(фамилия, имя, отчество (при  наличии)</w:t>
      </w:r>
      <w:proofErr w:type="gramEnd"/>
    </w:p>
    <w:p w:rsidR="0051495D" w:rsidRPr="00F93842" w:rsidRDefault="0051495D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именуем</w:t>
      </w:r>
      <w:r w:rsidR="00C7387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ый</w:t>
      </w:r>
      <w:r w:rsidR="00F9384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_в</w:t>
      </w:r>
      <w:proofErr w:type="spellEnd"/>
      <w:r w:rsidR="00F9384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альнейшем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"Заказчик",</w:t>
      </w:r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действующий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основании</w:t>
      </w:r>
      <w:r w:rsidR="00521DB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</w:t>
      </w:r>
      <w:r w:rsidR="00521DB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_______________________________________________________________________________________________________________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51495D" w:rsidRPr="00F93842" w:rsidRDefault="0051495D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(наименование и реквизиты документа,</w:t>
      </w:r>
      <w:r w:rsidR="00521DB1"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удостоверяющего полномочия Заказчика)</w:t>
      </w:r>
    </w:p>
    <w:p w:rsidR="0051495D" w:rsidRPr="00F93842" w:rsidRDefault="00DA2196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интересах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несовершеннолетнего</w:t>
      </w:r>
      <w:r w:rsidR="00521DB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___________________________________________________________________________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__,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                               (фамилия, имя, отчество (при наличии), дата рождения)</w:t>
      </w:r>
    </w:p>
    <w:p w:rsidR="0051495D" w:rsidRPr="00F93842" w:rsidRDefault="0051495D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проживающего</w:t>
      </w:r>
      <w:proofErr w:type="gramEnd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адресу:</w:t>
      </w:r>
      <w:r w:rsidR="00521DB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</w:t>
      </w:r>
      <w:r w:rsidR="00BB2394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</w:t>
      </w:r>
      <w:r w:rsidR="00F36C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___________________________________________________________________________________________________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                    (адрес места жительства ребенка с указанием индекса)</w:t>
      </w:r>
    </w:p>
    <w:p w:rsidR="0051495D" w:rsidRPr="00F93842" w:rsidRDefault="0051495D" w:rsidP="00DA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именуем_____ в    дальнейшем "Воспитанник", совместно  именуемые Стороны,</w:t>
      </w:r>
      <w:r w:rsidR="00DA2196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заключили настоящий Договор о нижеследующем:</w:t>
      </w:r>
    </w:p>
    <w:p w:rsidR="0051495D" w:rsidRPr="00F93842" w:rsidRDefault="0051495D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51495D" w:rsidRPr="00F93842" w:rsidRDefault="0051495D" w:rsidP="007748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I. Предмет договора</w:t>
      </w:r>
    </w:p>
    <w:p w:rsidR="0051495D" w:rsidRPr="00F93842" w:rsidRDefault="0051495D" w:rsidP="006E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 </w:t>
      </w: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Предметом  договора  являются   отношения,  возникающие   при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осуществлении образовательной деятельности по реализации образовательной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дошкольного образования (дале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 - образовательная программа)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соответствии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</w:t>
      </w:r>
      <w:hyperlink r:id="rId4" w:anchor="block_1000" w:history="1">
        <w:r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федеральным государственным образовательным стандартом</w:t>
        </w:r>
      </w:hyperlink>
      <w:r w:rsidR="006E5F78" w:rsidRPr="00F93842">
        <w:rPr>
          <w:rFonts w:ascii="Times New Roman" w:hAnsi="Times New Roman" w:cs="Times New Roman"/>
          <w:lang w:val="ru-RU"/>
        </w:rPr>
        <w:t xml:space="preserve"> 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дошкольного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образования  и 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федеральной  образовательной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программой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дошкольного   образования    (далее   соответственно - ФГОС  дошкольного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образования,  ФОП   ДО),  содержании   Воспитанника  в   образовательной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организации, а   также   при   осуществлении   присмотра   и   ухода  за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Воспитанником.</w:t>
      </w:r>
      <w:proofErr w:type="gramEnd"/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Форма обучения</w:t>
      </w:r>
      <w:r w:rsidR="005F3DC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="005F3DC1"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очная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 Наименование образовательной программы</w:t>
      </w:r>
      <w:r w:rsidR="005F3DC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F3DC1"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«Образовательная программа дошкольного образования МБДОУ детского сада «Сказка»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1.4. Срок   освоения  образовательной программы   (продолжительность</w:t>
      </w:r>
      <w:r w:rsidR="000549A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обучения)  на  момент   подписания   настоящего   Договора     составляет</w:t>
      </w:r>
      <w:r w:rsidR="000549A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 календарных лет (года).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1.5. Режим пребывания В</w:t>
      </w:r>
      <w:r w:rsidR="006E5F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оспитанника в образовательной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организации -</w:t>
      </w:r>
      <w:r w:rsidR="00DE23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842B0"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7.00-19.00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1.6. Воспитанник зачисляется в группу</w:t>
      </w:r>
      <w:r w:rsidR="007842B0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842B0"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общеразвивающей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направленности.</w:t>
      </w:r>
    </w:p>
    <w:p w:rsidR="0051495D" w:rsidRPr="00F93842" w:rsidRDefault="0051495D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774851" w:rsidRPr="00F93842" w:rsidRDefault="00774851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74851" w:rsidRPr="00F93842" w:rsidRDefault="00774851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1495D" w:rsidRPr="00F93842" w:rsidRDefault="0051495D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II. Взаимодействие Сторон</w:t>
      </w:r>
    </w:p>
    <w:p w:rsidR="0051495D" w:rsidRPr="00F93842" w:rsidRDefault="0051495D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2.1. Исполнитель вправе: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2.1.1. Самостоятельно осуществлять образовательную деятельность.</w:t>
      </w:r>
    </w:p>
    <w:p w:rsidR="00412992" w:rsidRPr="00F93842" w:rsidRDefault="00EF6B71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2.1.2.</w:t>
      </w:r>
      <w:r w:rsidR="00412992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Оказывать квалифицированную помощь Заказчику (в рамках компетенции  образовательного учреждения) с учетом </w:t>
      </w:r>
      <w:proofErr w:type="spellStart"/>
      <w:r w:rsidR="00412992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социокультурных</w:t>
      </w:r>
      <w:proofErr w:type="spellEnd"/>
      <w:r w:rsidR="00412992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психолого-педагогических потребностей семьи в интересах воспитания и развития ребенка с целью улучшения его эмоционального самочувствия и повышения педагогической компетентности родителей, вносить предложения по совершенствованию воспитания ребёнка в семье (в форме устных бесед с воспитателем, заведующей, специалистами).</w:t>
      </w:r>
    </w:p>
    <w:p w:rsidR="00B55F99" w:rsidRPr="00F93842" w:rsidRDefault="00B55F99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2.2. Заказчик вправе: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2.2.1. Участвовать в образовательной  деятельности   образовательной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организации, в том числе в формировании образовательной программы.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2.2.2. Получать от Исполнителя информацию: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вопросам организации и обеспечения надлежащего исполнения услуг,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предусмотренных </w:t>
      </w:r>
      <w:hyperlink r:id="rId5" w:anchor="block_1100" w:history="1">
        <w:r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разделом I</w:t>
        </w:r>
      </w:hyperlink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настоящего Договора;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поведении, эмоциональном  состоянии  Воспитанника  во  время  его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пребывания в образовательной организации, его развитии  и   способностях,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отношении к образовательной деятельности.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2.2.3.  Знакомиться  с  уставом  образовательной      организации, с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лицензией   на   осуществление   образовательной          деятельности, с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образовательными программами и  другими  документами,   регламентирующими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организацию  и  осуществление  образовательной  деятельности,     права и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обязанности Воспитанника и Заказчика.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2.2.4. Выбирать виды дополнительных образовательных  услуг,  в   том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числе  оказываемых Исполнителем Воспитаннику за рамками   образовательной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деятельности на возмездной основе.</w:t>
      </w:r>
    </w:p>
    <w:p w:rsidR="001B4B73" w:rsidRPr="00F36C44" w:rsidRDefault="001B4B73" w:rsidP="00F36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2.2.5. Находиться с Воспитанником в образовательной  организации   в</w:t>
      </w:r>
      <w:r w:rsidR="00AD39D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период его адаптации в течение </w:t>
      </w:r>
      <w:r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трех</w:t>
      </w:r>
      <w:r w:rsidR="00F36C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дней</w:t>
      </w:r>
      <w:proofErr w:type="gramStart"/>
      <w:r w:rsidR="00F36C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  <w:proofErr w:type="gramEnd"/>
      <w:r w:rsidR="00F36C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(</w:t>
      </w:r>
      <w:proofErr w:type="gramStart"/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п</w:t>
      </w:r>
      <w:proofErr w:type="gramEnd"/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родолжительность пребывания Заказчика в образовательной организации)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2.2.6. Принимать участие  в  организации  и  проведении   совместных</w:t>
      </w:r>
      <w:r w:rsidR="006B023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мероприятий  с  детьми  в   образовательной   организации     (утренники,</w:t>
      </w:r>
      <w:r w:rsidR="006B023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развлечения, физкультурные праздники, досуги, дни здоровья и др.).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2.2.7. Создавать (принимать участие в  деятельности)   коллегиальных</w:t>
      </w:r>
      <w:r w:rsidR="006B023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органов   управления,    предусмотренных    уставом       образовательной</w:t>
      </w:r>
      <w:r w:rsidR="006B023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организации.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2.2.8. Получать компенсацию части родительской платы за присмотр и</w:t>
      </w:r>
      <w:r w:rsidR="006B023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уход за ребенком в образовательной организации, реализующей образовательную</w:t>
      </w:r>
      <w:r w:rsidR="006B023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программу дошкольного образования, в порядке и размере, определенном</w:t>
      </w:r>
      <w:r w:rsidR="006B023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hyperlink r:id="rId6" w:anchor="block_108767" w:history="1">
        <w:r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законодательством</w:t>
        </w:r>
      </w:hyperlink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Российской Федерации об образовании.</w:t>
      </w:r>
    </w:p>
    <w:p w:rsidR="00B55F99" w:rsidRPr="00F93842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2.3. Исполнитель обязан:</w:t>
      </w:r>
    </w:p>
    <w:p w:rsidR="001B4B73" w:rsidRPr="00F93842" w:rsidRDefault="001B4B73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6B0785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Предостав</w:t>
      </w:r>
      <w:r w:rsidR="00A12DFD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ть возможность Заказчику ознакомиться с нормативными документами: </w:t>
      </w:r>
    </w:p>
    <w:p w:rsidR="001B4B73" w:rsidRPr="00F93842" w:rsidRDefault="001B4B73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Уставом образовательной организации, осуществляющей </w:t>
      </w: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по</w:t>
      </w:r>
      <w:proofErr w:type="gramEnd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образовательным программам дошкольного образования;</w:t>
      </w:r>
    </w:p>
    <w:p w:rsidR="001B4B73" w:rsidRPr="00F93842" w:rsidRDefault="001B4B73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Лицензией на осуществление образовательной деятельности;</w:t>
      </w:r>
    </w:p>
    <w:p w:rsidR="001B4B73" w:rsidRPr="00F93842" w:rsidRDefault="001B4B73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Образовательными программами; другими документами, регламентирующими организацию и осуществление образовательной деятельности.</w:t>
      </w:r>
    </w:p>
    <w:p w:rsidR="001B4B73" w:rsidRPr="00F93842" w:rsidRDefault="001B4B73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6B0785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 Зачислить ребенка </w:t>
      </w:r>
      <w:r w:rsidR="00C40D9C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  <w:r w:rsidR="00C40D9C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группу общеразвивающей направленности</w:t>
      </w:r>
    </w:p>
    <w:p w:rsidR="001B4B73" w:rsidRPr="00F93842" w:rsidRDefault="001B4B73" w:rsidP="00BA3ED6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(наименование)</w:t>
      </w:r>
    </w:p>
    <w:p w:rsidR="001B4B73" w:rsidRPr="00F93842" w:rsidRDefault="001B4B73" w:rsidP="00C40D9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направления Управления образования администрации города Ульяновска</w:t>
      </w:r>
      <w:proofErr w:type="gramEnd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______________________________ от  ______ _____________     202__ г.</w:t>
      </w:r>
    </w:p>
    <w:p w:rsidR="00127CAC" w:rsidRPr="00F93842" w:rsidRDefault="00127CAC" w:rsidP="00BA3ED6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(наименование документа о зачислении)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2.3.</w:t>
      </w:r>
      <w:r w:rsidR="006B078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Обеспечить над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лежащее предоставление услуг,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предусмотренных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hyperlink r:id="rId7" w:anchor="block_1100" w:history="1">
        <w:r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разделом I</w:t>
        </w:r>
      </w:hyperlink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настоя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щего Договора, в полном объеме в соответствии с 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ФГОС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дошкольного образования, ФОП </w:t>
      </w: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</w:t>
      </w:r>
      <w:proofErr w:type="gramEnd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и  </w:t>
      </w: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условиями</w:t>
      </w:r>
      <w:proofErr w:type="gramEnd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настоящего Договора.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2.3.4.  Обеспечивать  охрану  жизни  и  укрепление     физического и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психического здоровья Воспитанника, его интеллектуальное,  физическое   и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личностное развитие, развитие его творческих способностей и интересов.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2.3.5. При оказании  услуг,  предусмотренных  настоящим   Договором,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учитывать  индивидуальные  потребности  Воспитанника,  связанные    с его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жизненной ситуацией и состоянием здоровья, определяющие  особые   условия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получения   им   образования,   возможности   освоения      Воспитанником</w:t>
      </w:r>
      <w:r w:rsidR="00DA4E8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образовательной программы на разных этапах ее реализации.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2.3.6. При оказании  услуг,  предусмотренных  настоящим   Договором,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проявлять уважение к личности Воспитанника, оберегать его от  всех   форм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физического и психологического насилия,  обеспечить  условия   укрепления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нравственного, физического и психологического  здоровья,   эмоционального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благополучия Воспитанника с учетом его индивидуальных особенностей.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2.3.7. Создавать безопасные условия обучения,  воспитания, присмотра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ухода за Воспитанником, его содержания в  образовательной организации в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соответствии с  установленными  нормами,  обеспечивающими  его    жизнь и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здоровье.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2.3.8.  Обучать   Воспитанника   по   образовательной     программе,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предусмотренной </w:t>
      </w:r>
      <w:hyperlink r:id="rId8" w:anchor="block_1103" w:history="1">
        <w:r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пунктом 1.3</w:t>
        </w:r>
      </w:hyperlink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настоящего Договора.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2.3.9. Обеспечить реализацию образовательной  программы   средствами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обучения  и  воспитания,  необходимыми  для  организации     учебной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деятельности   и   создания   развивающей      предметно-пространственной</w:t>
      </w:r>
      <w:r w:rsidR="00115AC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среды.</w:t>
      </w:r>
    </w:p>
    <w:p w:rsidR="0037394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2.3.10.  Обеспечивать  Воспитанника  необходимым    сбалансированным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питанием</w:t>
      </w:r>
      <w:r w:rsidR="00373943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="00373943" w:rsidRPr="00F9384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5-ти разовое питание на основе  примерного 10-ти дневного меню. </w:t>
      </w:r>
    </w:p>
    <w:p w:rsidR="001B4B73" w:rsidRPr="00F93842" w:rsidRDefault="001B4B73" w:rsidP="00E87F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(</w:t>
      </w:r>
      <w:proofErr w:type="gramStart"/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в</w:t>
      </w:r>
      <w:proofErr w:type="gramEnd"/>
      <w:r w:rsidRPr="00F9384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ид питания, в т.ч. диетическое, кратность и время его приема)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2.3.11. Переводить Воспитанника в следующую возрастную группу.</w:t>
      </w:r>
    </w:p>
    <w:p w:rsidR="001B4B73" w:rsidRPr="00F93842" w:rsidRDefault="001B4B73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2.3.12. Обеспечить соблюдение требований </w:t>
      </w:r>
      <w:hyperlink r:id="rId9" w:history="1">
        <w:r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Федерального закона</w:t>
        </w:r>
      </w:hyperlink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  27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июля 2006 г.  N 152-ФЗ  "О  персональных  данных"  в  части   сбора,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хранения и обработки персональных данных Заказчика и Воспитанника.</w:t>
      </w:r>
    </w:p>
    <w:p w:rsidR="00B55F99" w:rsidRPr="00F93842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2.4. Заказчик обязан: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2.4.1. Соблюдать требования учредительных  документов   Исполнителя,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  внутреннего  распорядка  и  иных  локальных  нормативных   актов,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общепринятых  норм  поведения,  в  том  числе   проявлять      уважение к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педагогическим   и   научным    работникам,       инженерно-техническому,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административно-хозяйственному,                        производственному,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учебно-вспомогательному, медицинскому и  иному  персоналу  Исполнителя  и</w:t>
      </w:r>
      <w:r w:rsidR="00E87F2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другим воспитанникам, не посягать на их честь и достоинство.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2.4.</w:t>
      </w:r>
      <w:r w:rsidR="00510CC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При поступлении Воспитанника в образовательную  организацию и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 период  действия  настоящего  Договора  своевременно     </w:t>
      </w: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предоставлять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Исполнителю    все   необходимые   документы</w:t>
      </w:r>
      <w:proofErr w:type="gramEnd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  предусмотренные   уставом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образовательной организации.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2.4.</w:t>
      </w:r>
      <w:r w:rsidR="00510CC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Незамедлительно сообщать Исполнителю об изменении контактного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телефона и места жительства.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2.4.</w:t>
      </w:r>
      <w:r w:rsidR="00510CC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  Обеспечить   посещение   Воспитанником      образовательной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организации согласно правилам внутреннего распорядка Исполнителя.</w:t>
      </w:r>
    </w:p>
    <w:p w:rsidR="00D83A9F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2.4.</w:t>
      </w:r>
      <w:r w:rsidR="00510CC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 Информировать   Исполнителя   о   предстоящем     отсутствии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Воспитанника в образовательной организации или его болезни.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 случае  заболевания   Воспитанника,  подтвержденного  медицинским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заключением (медицинской справкой) либо выявленного медицинским работником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Исполнителя, принять меры по восстановлению его здоровья и не   допускать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посещения образовательной организации Воспитанником в период заболевания.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2.4.</w:t>
      </w:r>
      <w:r w:rsidR="00754E3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Предоставлять медицинское заключение</w:t>
      </w:r>
      <w:proofErr w:type="gramEnd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(медицинскую справку)</w:t>
      </w:r>
      <w:r w:rsidR="00754E3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 перенесенного заболевания,  а  также  отсутствия  ребенка  более 5</w:t>
      </w:r>
      <w:r w:rsidR="00D83A9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календарных дней (за исключением выходных и праздничных дней).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2.4.</w:t>
      </w:r>
      <w:r w:rsidR="006B0785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Бережно относиться к  имуществу Исполнителя, возмещать ущерб,</w:t>
      </w:r>
      <w:r w:rsidR="0066243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причиненный  Воспитанником  имуществу  Исполнителя,  в     соответствии с</w:t>
      </w:r>
      <w:r w:rsidR="0066243F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hyperlink r:id="rId10" w:anchor="block_15" w:history="1">
        <w:r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законодательством</w:t>
        </w:r>
      </w:hyperlink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Российской Федерации.</w:t>
      </w:r>
    </w:p>
    <w:p w:rsidR="0051495D" w:rsidRPr="00F93842" w:rsidRDefault="0051495D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III. Размер, сроки и порядок оплаты за </w:t>
      </w:r>
      <w:proofErr w:type="gramStart"/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присмотр</w:t>
      </w:r>
      <w:proofErr w:type="gramEnd"/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и уход за Воспитанником</w:t>
      </w:r>
    </w:p>
    <w:p w:rsidR="006975A8" w:rsidRPr="00F93842" w:rsidRDefault="006975A8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Начисление родительской платы производится в соответствии с табелем учета посещаемости детей за все дни фактической работы образовательной организации, за исключением дней, пропущенных ребенком по уважительным причинам.</w:t>
      </w:r>
    </w:p>
    <w:p w:rsidR="006975A8" w:rsidRPr="00F93842" w:rsidRDefault="006975A8" w:rsidP="00BA3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6B0785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платы, взимаемой с родит</w:t>
      </w:r>
      <w:r w:rsidR="003E4695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елей (законных представителей)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присмотр и уход за дет</w:t>
      </w:r>
      <w:r w:rsidR="003E4695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ьми, осваивающими образовательную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программы дошкольного образования, устанавливается  в соответствии с Постановлением администрации  г. Ульяновска  от 24.12.2015  № 6564  и  внесенными изменениями от  04.06.2024  № 554  в сумме </w:t>
      </w:r>
      <w:r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180, 70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рублей  (сто восемьдесят  рублей  70 копеек)  за один день фактического пребывания ребенка в детском саду.  </w:t>
      </w:r>
      <w:proofErr w:type="gramEnd"/>
    </w:p>
    <w:p w:rsidR="00D573DD" w:rsidRPr="00F93842" w:rsidRDefault="006B0785" w:rsidP="00D573DD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За присмотр и уход за детьми-инвалид</w:t>
      </w:r>
      <w:r w:rsidR="00D573DD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ами, детьми - сиротами, детьми, 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оставшимися без попечения родителей, детьми с туберкулез</w:t>
      </w:r>
      <w:r w:rsidR="00D573DD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интоксикацией, родительская 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плата не</w:t>
      </w:r>
      <w:r w:rsidR="00D573DD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взимается</w:t>
      </w:r>
      <w:r w:rsidR="002528F1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975A8" w:rsidRPr="00F93842" w:rsidRDefault="006B0785" w:rsidP="00D573DD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</w:t>
      </w:r>
      <w:r w:rsidR="00D573DD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3E4695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родителей (законных представителей), имеющих трех и более несовершеннолетних детей</w:t>
      </w:r>
      <w:r w:rsidR="003E4695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родительская плата составляет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975A8"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90,35 рублей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(девяносто рублей 35 копеек) за один день фактического пребывания ребенка в детском саду.</w:t>
      </w:r>
    </w:p>
    <w:p w:rsidR="00DF2CC8" w:rsidRPr="00F93842" w:rsidRDefault="006B0785" w:rsidP="00D573DD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соответствии с Постановлением администрации  </w:t>
      </w:r>
      <w:proofErr w:type="gramStart"/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Ульяновска  </w:t>
      </w:r>
      <w:r w:rsidR="00D573DD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24.12.2015 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6564  и  внесенными изменениями от  19.04.2023  № 397  за присмотр и уход за детьми лиц,  призванных на военную службу по мобилизации в Вооруженные Силы Российской Федерации и принимающих участие в проведении специальной военной операции, -  до окончания прохождени</w:t>
      </w:r>
      <w:r w:rsidR="00DF2CC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военной службы по мобилизации.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</w:t>
      </w:r>
      <w:r w:rsidR="00DF2CC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</w:p>
    <w:p w:rsidR="006975A8" w:rsidRPr="00F93842" w:rsidRDefault="00DF2CC8" w:rsidP="00BA3ED6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proofErr w:type="gramStart"/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г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раждан, заключивших контракт о добровольном содействии  в выполнении задач, возложенных на Вооруженные Силы Российской Федерации, и принимающих участие в проведении специальной военной операции,  в том числе военнослужащих, погибших, умерших вследствие увечья (ранения, травмы, контузии) или заболевания, полученного ими при исполнении обязанности военной службы в период участия в специальной военной операции,  родительская плата не взимается.                                                                                                   </w:t>
      </w:r>
      <w:proofErr w:type="gramEnd"/>
    </w:p>
    <w:p w:rsidR="006975A8" w:rsidRPr="00F93842" w:rsidRDefault="006B0785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3.6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6975A8" w:rsidRPr="00F93842" w:rsidRDefault="006B0785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</w:t>
      </w:r>
      <w:r w:rsidR="00032A4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Заказчик  </w:t>
      </w:r>
      <w:r w:rsidR="006975A8"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ежемесячно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вносит родительскую   плату   за  присмотр  и  уход   за   Воспитанником, </w:t>
      </w:r>
      <w:r w:rsidR="00F505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указанную 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hyperlink r:id="rId11" w:anchor="block_1301" w:history="1">
        <w:r w:rsidR="006975A8"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пункте 3.</w:t>
        </w:r>
      </w:hyperlink>
      <w:r w:rsidR="00032A42" w:rsidRPr="00F93842">
        <w:rPr>
          <w:rFonts w:ascii="Times New Roman" w:hAnsi="Times New Roman" w:cs="Times New Roman"/>
          <w:lang w:val="ru-RU"/>
        </w:rPr>
        <w:t>2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="00F505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настоящего </w:t>
      </w:r>
      <w:r w:rsidR="006975A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Договора.</w:t>
      </w:r>
    </w:p>
    <w:p w:rsidR="006975A8" w:rsidRPr="00F93842" w:rsidRDefault="006975A8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</w:t>
      </w:r>
      <w:r w:rsidR="00032A4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Оплата производится в срок </w:t>
      </w:r>
      <w:r w:rsidRPr="00F93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до 10 числа текущего месяца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975A8" w:rsidRPr="00F93842" w:rsidRDefault="00032A42" w:rsidP="00BA3ED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842"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="006975A8" w:rsidRPr="00F93842">
        <w:rPr>
          <w:rFonts w:ascii="Times New Roman" w:hAnsi="Times New Roman" w:cs="Times New Roman"/>
          <w:sz w:val="24"/>
          <w:szCs w:val="24"/>
          <w:lang w:val="ru-RU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975A8" w:rsidRPr="00F93842" w:rsidRDefault="006B0785" w:rsidP="00BA3ED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842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032A42" w:rsidRPr="00F9384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975A8" w:rsidRPr="00F93842">
        <w:rPr>
          <w:rFonts w:ascii="Times New Roman" w:hAnsi="Times New Roman" w:cs="Times New Roman"/>
          <w:sz w:val="24"/>
          <w:szCs w:val="24"/>
          <w:lang w:val="ru-RU"/>
        </w:rPr>
        <w:t xml:space="preserve">. Оплата родительской платы за присмотр и уход за Воспитанником может осуществляться за счет средств (части средств) </w:t>
      </w:r>
      <w:r w:rsidR="006975A8" w:rsidRPr="00F93842">
        <w:rPr>
          <w:rFonts w:ascii="Times New Roman" w:hAnsi="Times New Roman" w:cs="Times New Roman"/>
          <w:b/>
          <w:sz w:val="24"/>
          <w:szCs w:val="24"/>
          <w:lang w:val="ru-RU"/>
        </w:rPr>
        <w:t>материнского</w:t>
      </w:r>
      <w:r w:rsidR="006975A8" w:rsidRPr="00F93842">
        <w:rPr>
          <w:rFonts w:ascii="Times New Roman" w:hAnsi="Times New Roman" w:cs="Times New Roman"/>
          <w:sz w:val="24"/>
          <w:szCs w:val="24"/>
          <w:lang w:val="ru-RU"/>
        </w:rPr>
        <w:t xml:space="preserve">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</w:p>
    <w:p w:rsidR="006975A8" w:rsidRPr="00F93842" w:rsidRDefault="006975A8" w:rsidP="00BA3ED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842">
        <w:rPr>
          <w:rFonts w:ascii="Times New Roman" w:hAnsi="Times New Roman" w:cs="Times New Roman"/>
          <w:sz w:val="24"/>
          <w:szCs w:val="24"/>
          <w:lang w:val="ru-RU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</w:t>
      </w:r>
      <w:r w:rsidRPr="00F93842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территориального органа Фонда пенсионного и социального страхования Российской Федерации.</w:t>
      </w:r>
    </w:p>
    <w:p w:rsidR="0051495D" w:rsidRPr="00F93842" w:rsidRDefault="0051495D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</w:t>
      </w:r>
      <w:r w:rsidR="00032A4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 случае отчисления Воспитанника возврат родительской платы за</w:t>
      </w:r>
      <w:r w:rsidR="00F505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присмотр и уход производится по заявлению Заказчика с учетом фактического</w:t>
      </w:r>
      <w:r w:rsidR="00F505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посещения Воспитанником образовательной организации на основании</w:t>
      </w:r>
      <w:r w:rsidR="00F50578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распорядительного акта Исполнителя.</w:t>
      </w:r>
    </w:p>
    <w:p w:rsidR="0051495D" w:rsidRPr="00F93842" w:rsidRDefault="00B55F99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I</w:t>
      </w:r>
      <w:r w:rsidR="0051495D"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D32313" w:rsidRPr="00F93842" w:rsidRDefault="0051495D" w:rsidP="00B55F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B55F99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.1. За неисполнение либо ненадлежащее исполнение  обязательств   по</w:t>
      </w:r>
      <w:r w:rsidR="0055494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настоящему  Договору  Исполнитель  и  Заказчик  несут    ответственность,</w:t>
      </w:r>
      <w:r w:rsidR="0055494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предусмотренную </w:t>
      </w:r>
      <w:hyperlink r:id="rId12" w:anchor="block_1025" w:history="1">
        <w:r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законодательством</w:t>
        </w:r>
      </w:hyperlink>
      <w:r w:rsidR="00B55F99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Российской Федерации и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настоящим</w:t>
      </w:r>
      <w:r w:rsidR="0055494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Договором.</w:t>
      </w:r>
    </w:p>
    <w:p w:rsidR="00D32313" w:rsidRPr="00F93842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D32313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.2.  Все  споры  и  р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азногласия,  которые  могут </w:t>
      </w:r>
      <w:r w:rsidR="00D32313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возникнуть при</w:t>
      </w:r>
      <w:r w:rsidR="0055494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32313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исполнении 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условий  настоящего  Договора, Стороны будут </w:t>
      </w:r>
      <w:r w:rsidR="00D32313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стремиться</w:t>
      </w:r>
      <w:r w:rsidR="0055494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32313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разрешать путем переговоров.</w:t>
      </w:r>
    </w:p>
    <w:p w:rsidR="00D32313" w:rsidRPr="00F93842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D32313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.3. Споры, не урегулированные  путем  переговоров,    разрешаются в</w:t>
      </w:r>
      <w:r w:rsidR="0055494C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32313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судебном порядке, установленном законодательством Российской Федерации.</w:t>
      </w:r>
    </w:p>
    <w:p w:rsidR="0051495D" w:rsidRPr="00F93842" w:rsidRDefault="0051495D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V. Основания изменения и расторжения договора</w:t>
      </w:r>
    </w:p>
    <w:p w:rsidR="0051495D" w:rsidRPr="00F93842" w:rsidRDefault="00B55F99" w:rsidP="00B55F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.1. Условия, на которых заключен  настоящий  Договор,  могут   быть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изменены по соглашению сторон.</w:t>
      </w:r>
    </w:p>
    <w:p w:rsidR="0051495D" w:rsidRPr="00F93842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.2. Все изменения и до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полнения к настоящему Договору должны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быть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совершены в письменной фор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 и подписаны уполномоченными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представителями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Сторон.</w:t>
      </w:r>
    </w:p>
    <w:p w:rsidR="0051495D" w:rsidRPr="00F93842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.3. Настоящий </w:t>
      </w:r>
      <w:proofErr w:type="gramStart"/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Договор</w:t>
      </w:r>
      <w:proofErr w:type="gramEnd"/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может быть расторгнут по соглашению Сторон. По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инициативе одной из Сторон настоящий </w:t>
      </w:r>
      <w:proofErr w:type="gramStart"/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Договор</w:t>
      </w:r>
      <w:proofErr w:type="gramEnd"/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может быть расторгнут по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основаниям, предусмотренным действующим </w:t>
      </w:r>
      <w:hyperlink r:id="rId13" w:anchor="block_450" w:history="1">
        <w:r w:rsidR="0051495D" w:rsidRPr="00F93842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законодательством</w:t>
        </w:r>
      </w:hyperlink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Российской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Федерации, в том числе в случае невыполнения обязанностей Заказчика,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предусмотренных настоящим Договором.</w:t>
      </w:r>
    </w:p>
    <w:p w:rsidR="0051495D" w:rsidRPr="00F93842" w:rsidRDefault="0051495D" w:rsidP="00BA3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B55F99"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V</w:t>
      </w:r>
      <w:r w:rsidRPr="00F938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I. Заключительные положения</w:t>
      </w:r>
    </w:p>
    <w:p w:rsidR="0051495D" w:rsidRPr="00F93842" w:rsidRDefault="0051495D" w:rsidP="00B55F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B55F99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Настоящий Договор составлен в</w:t>
      </w:r>
      <w:r w:rsidR="00BE65B2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двух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экземплярах,   имеющих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равную юридическую силу, по одному для каждой из Сторон.</w:t>
      </w:r>
    </w:p>
    <w:p w:rsidR="0051495D" w:rsidRPr="00F93842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Стороны  обязуются  письменно  извещать  друг  друга   о  смене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реквизитов, адресов и иных существенных изменениях.</w:t>
      </w:r>
    </w:p>
    <w:p w:rsidR="0051495D" w:rsidRPr="00F93842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Ни одна из Сторон не вправе передавать свои права и обязанности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настоящему Договору третьим лицам  без  письменного  согласия   другой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Стороны.</w:t>
      </w:r>
    </w:p>
    <w:p w:rsidR="0051495D" w:rsidRDefault="00B55F99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 При  выполнении   условий   настоящего   Договора,   Стороны</w:t>
      </w:r>
      <w:r w:rsidR="00774851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1495D" w:rsidRPr="00F93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руководствуются законодательством Российской Федерации.</w:t>
      </w:r>
    </w:p>
    <w:p w:rsidR="00F36C44" w:rsidRPr="00F93842" w:rsidRDefault="00F36C44" w:rsidP="00BA3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1110DE" w:rsidRPr="00F93842" w:rsidTr="00EF6B71">
        <w:trPr>
          <w:trHeight w:val="5071"/>
        </w:trPr>
        <w:tc>
          <w:tcPr>
            <w:tcW w:w="4077" w:type="dxa"/>
          </w:tcPr>
          <w:p w:rsidR="00F36C44" w:rsidRDefault="0051495D" w:rsidP="00F36C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Реквизиты и подписи сторон</w:t>
            </w:r>
          </w:p>
          <w:p w:rsidR="00F36C44" w:rsidRDefault="00F36C44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«Сказка»</w:t>
            </w: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433327, Россия, г. Ульяновск, Засвияжский район, с. Баратаевка, ул. Герасимова, д.18 А.</w:t>
            </w:r>
            <w:proofErr w:type="gramEnd"/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31-70-81</w:t>
            </w: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МБДОУ </w:t>
            </w: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детским садом «Сказка»</w:t>
            </w: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 О.В.Вдовина</w:t>
            </w:r>
          </w:p>
        </w:tc>
        <w:tc>
          <w:tcPr>
            <w:tcW w:w="5529" w:type="dxa"/>
          </w:tcPr>
          <w:p w:rsidR="00F36C44" w:rsidRDefault="00F36C44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C44" w:rsidRDefault="00F36C44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6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</w:t>
            </w: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(законный представитель)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(Ф.И.О.) 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Адрес места жительства 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данные, тел. домашний, рабочий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     /_____________</w:t>
            </w:r>
            <w:r w:rsidR="00353073" w:rsidRPr="00F93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F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/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="00353073" w:rsidRPr="00F93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F93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                          расшифровка</w:t>
            </w:r>
          </w:p>
          <w:p w:rsidR="001110DE" w:rsidRPr="00F93842" w:rsidRDefault="001110DE" w:rsidP="00F36C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0DE" w:rsidRPr="00F93842" w:rsidRDefault="001110DE" w:rsidP="00F36C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1495D" w:rsidRPr="00F93842" w:rsidRDefault="0051495D" w:rsidP="00F36C44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1495D" w:rsidRPr="00F93842" w:rsidSect="00DC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95D"/>
    <w:rsid w:val="000271AD"/>
    <w:rsid w:val="00032A42"/>
    <w:rsid w:val="000549AF"/>
    <w:rsid w:val="00055BDE"/>
    <w:rsid w:val="001110DE"/>
    <w:rsid w:val="00115ACF"/>
    <w:rsid w:val="00127CAC"/>
    <w:rsid w:val="00160488"/>
    <w:rsid w:val="001B4B73"/>
    <w:rsid w:val="001D0C52"/>
    <w:rsid w:val="002528F1"/>
    <w:rsid w:val="00300A87"/>
    <w:rsid w:val="0033329F"/>
    <w:rsid w:val="00335B8C"/>
    <w:rsid w:val="00353073"/>
    <w:rsid w:val="00373943"/>
    <w:rsid w:val="003E4695"/>
    <w:rsid w:val="00405B91"/>
    <w:rsid w:val="00412992"/>
    <w:rsid w:val="00483DD9"/>
    <w:rsid w:val="004E41FF"/>
    <w:rsid w:val="00510CC2"/>
    <w:rsid w:val="00511C6C"/>
    <w:rsid w:val="0051495D"/>
    <w:rsid w:val="00521DB1"/>
    <w:rsid w:val="0055494C"/>
    <w:rsid w:val="005F3DC1"/>
    <w:rsid w:val="00650F2D"/>
    <w:rsid w:val="0066243F"/>
    <w:rsid w:val="00687626"/>
    <w:rsid w:val="006975A8"/>
    <w:rsid w:val="006B023C"/>
    <w:rsid w:val="006B0785"/>
    <w:rsid w:val="006E5F78"/>
    <w:rsid w:val="006F47C2"/>
    <w:rsid w:val="006F5D58"/>
    <w:rsid w:val="00754E3D"/>
    <w:rsid w:val="00774851"/>
    <w:rsid w:val="007842B0"/>
    <w:rsid w:val="007D3361"/>
    <w:rsid w:val="00841398"/>
    <w:rsid w:val="008E1972"/>
    <w:rsid w:val="00990FE5"/>
    <w:rsid w:val="009B5657"/>
    <w:rsid w:val="009F0D55"/>
    <w:rsid w:val="009F7604"/>
    <w:rsid w:val="00A12DFD"/>
    <w:rsid w:val="00A97235"/>
    <w:rsid w:val="00AD39D5"/>
    <w:rsid w:val="00B05446"/>
    <w:rsid w:val="00B55F99"/>
    <w:rsid w:val="00B96C51"/>
    <w:rsid w:val="00BA3ED6"/>
    <w:rsid w:val="00BA57A0"/>
    <w:rsid w:val="00BB2394"/>
    <w:rsid w:val="00BD7240"/>
    <w:rsid w:val="00BE65B2"/>
    <w:rsid w:val="00C10844"/>
    <w:rsid w:val="00C40D9C"/>
    <w:rsid w:val="00C610DE"/>
    <w:rsid w:val="00C72E03"/>
    <w:rsid w:val="00C73875"/>
    <w:rsid w:val="00D218E5"/>
    <w:rsid w:val="00D250DE"/>
    <w:rsid w:val="00D32313"/>
    <w:rsid w:val="00D573DD"/>
    <w:rsid w:val="00D83A9F"/>
    <w:rsid w:val="00DA2196"/>
    <w:rsid w:val="00DA4E88"/>
    <w:rsid w:val="00DC303B"/>
    <w:rsid w:val="00DE234C"/>
    <w:rsid w:val="00DF2CC8"/>
    <w:rsid w:val="00DF3EB5"/>
    <w:rsid w:val="00E87F2C"/>
    <w:rsid w:val="00EF6B71"/>
    <w:rsid w:val="00F36C44"/>
    <w:rsid w:val="00F50578"/>
    <w:rsid w:val="00F513E3"/>
    <w:rsid w:val="00F93842"/>
    <w:rsid w:val="00FC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40"/>
  </w:style>
  <w:style w:type="paragraph" w:styleId="1">
    <w:name w:val="heading 1"/>
    <w:basedOn w:val="a"/>
    <w:next w:val="a"/>
    <w:link w:val="10"/>
    <w:uiPriority w:val="9"/>
    <w:qFormat/>
    <w:rsid w:val="00BD724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24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24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4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24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24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24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24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24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4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724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724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724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724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D724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724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724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724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724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724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D724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D724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724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D7240"/>
    <w:rPr>
      <w:b/>
      <w:bCs/>
      <w:spacing w:val="0"/>
    </w:rPr>
  </w:style>
  <w:style w:type="character" w:styleId="a9">
    <w:name w:val="Emphasis"/>
    <w:uiPriority w:val="20"/>
    <w:qFormat/>
    <w:rsid w:val="00BD724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D724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D7240"/>
  </w:style>
  <w:style w:type="paragraph" w:styleId="ac">
    <w:name w:val="List Paragraph"/>
    <w:basedOn w:val="a"/>
    <w:uiPriority w:val="34"/>
    <w:qFormat/>
    <w:rsid w:val="00BD72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72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D72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D724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D724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D724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D724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D724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D724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D724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D7240"/>
    <w:pPr>
      <w:outlineLvl w:val="9"/>
    </w:pPr>
  </w:style>
  <w:style w:type="paragraph" w:customStyle="1" w:styleId="indent1">
    <w:name w:val="indent_1"/>
    <w:basedOn w:val="a"/>
    <w:rsid w:val="0051495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0">
    <w:name w:val="s_10"/>
    <w:basedOn w:val="a0"/>
    <w:rsid w:val="0051495D"/>
  </w:style>
  <w:style w:type="character" w:styleId="af5">
    <w:name w:val="Hyperlink"/>
    <w:basedOn w:val="a0"/>
    <w:uiPriority w:val="99"/>
    <w:semiHidden/>
    <w:unhideWhenUsed/>
    <w:rsid w:val="0051495D"/>
    <w:rPr>
      <w:color w:val="0000FF"/>
      <w:u w:val="single"/>
    </w:rPr>
  </w:style>
  <w:style w:type="paragraph" w:customStyle="1" w:styleId="empty">
    <w:name w:val="empty"/>
    <w:basedOn w:val="a"/>
    <w:rsid w:val="0051495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3">
    <w:name w:val="s_3"/>
    <w:basedOn w:val="a"/>
    <w:rsid w:val="0051495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1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495D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1">
    <w:name w:val="s_1"/>
    <w:basedOn w:val="a"/>
    <w:rsid w:val="0051495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1110DE"/>
    <w:pPr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26002/" TargetMode="External"/><Relationship Id="rId13" Type="http://schemas.openxmlformats.org/officeDocument/2006/relationships/hyperlink" Target="https://base.garant.ru/10164072/13d2a22b6fd7c0cd2b7bee6f17d4a0e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626002/" TargetMode="External"/><Relationship Id="rId12" Type="http://schemas.openxmlformats.org/officeDocument/2006/relationships/hyperlink" Target="https://base.garant.ru/10164072/2eb15671b4640f8a449b9fea2b7d89e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d4d1c020f5ac1ff694cd399cf1a90fc2/" TargetMode="External"/><Relationship Id="rId11" Type="http://schemas.openxmlformats.org/officeDocument/2006/relationships/hyperlink" Target="https://base.garant.ru/70626002/" TargetMode="External"/><Relationship Id="rId5" Type="http://schemas.openxmlformats.org/officeDocument/2006/relationships/hyperlink" Target="https://base.garant.ru/7062600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64072/36bfb7176e3e8bfebe718035887e4efc/" TargetMode="External"/><Relationship Id="rId4" Type="http://schemas.openxmlformats.org/officeDocument/2006/relationships/hyperlink" Target="https://base.garant.ru/70512244/53f89421bbdaf741eb2d1ecc4ddb4c33/" TargetMode="External"/><Relationship Id="rId9" Type="http://schemas.openxmlformats.org/officeDocument/2006/relationships/hyperlink" Target="https://base.garant.ru/1214856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61</cp:revision>
  <cp:lastPrinted>2002-01-01T02:45:00Z</cp:lastPrinted>
  <dcterms:created xsi:type="dcterms:W3CDTF">2025-03-25T04:38:00Z</dcterms:created>
  <dcterms:modified xsi:type="dcterms:W3CDTF">2002-01-01T02:59:00Z</dcterms:modified>
</cp:coreProperties>
</file>